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15D" w:rsidRDefault="001D615D" w:rsidP="001D6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DF5" w:rsidRPr="00C26F50" w:rsidRDefault="00056DF5" w:rsidP="00C26F5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26F50">
        <w:rPr>
          <w:rStyle w:val="a6"/>
          <w:sz w:val="28"/>
          <w:szCs w:val="28"/>
          <w:bdr w:val="none" w:sz="0" w:space="0" w:color="auto" w:frame="1"/>
        </w:rPr>
        <w:t>Курский Росреестр провел обучающий онлай</w:t>
      </w:r>
      <w:r w:rsidR="00F24172" w:rsidRPr="00C26F50">
        <w:rPr>
          <w:rStyle w:val="a6"/>
          <w:sz w:val="28"/>
          <w:szCs w:val="28"/>
          <w:bdr w:val="none" w:sz="0" w:space="0" w:color="auto" w:frame="1"/>
        </w:rPr>
        <w:t>н-</w:t>
      </w:r>
      <w:r w:rsidR="00B247EF" w:rsidRPr="00C26F50">
        <w:rPr>
          <w:rStyle w:val="a6"/>
          <w:sz w:val="28"/>
          <w:szCs w:val="28"/>
          <w:bdr w:val="none" w:sz="0" w:space="0" w:color="auto" w:frame="1"/>
        </w:rPr>
        <w:t>семинар с</w:t>
      </w:r>
      <w:r w:rsidRPr="00C26F50">
        <w:rPr>
          <w:rStyle w:val="a6"/>
          <w:sz w:val="28"/>
          <w:szCs w:val="28"/>
          <w:bdr w:val="none" w:sz="0" w:space="0" w:color="auto" w:frame="1"/>
        </w:rPr>
        <w:t xml:space="preserve"> кадастровыми инженерами</w:t>
      </w:r>
    </w:p>
    <w:p w:rsidR="00056DF5" w:rsidRDefault="00056DF5" w:rsidP="00056DF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</w:p>
    <w:p w:rsidR="00056DF5" w:rsidRPr="00C26F50" w:rsidRDefault="00056DF5" w:rsidP="001E12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26F50">
        <w:rPr>
          <w:sz w:val="28"/>
          <w:szCs w:val="28"/>
        </w:rPr>
        <w:t xml:space="preserve">В </w:t>
      </w:r>
      <w:r w:rsidR="006247D3" w:rsidRPr="00C26F50">
        <w:rPr>
          <w:sz w:val="28"/>
          <w:szCs w:val="28"/>
        </w:rPr>
        <w:t>К</w:t>
      </w:r>
      <w:r w:rsidRPr="00C26F50">
        <w:rPr>
          <w:sz w:val="28"/>
          <w:szCs w:val="28"/>
        </w:rPr>
        <w:t xml:space="preserve">урском Росреестре состоялся семинар для представителей профессионального сообщества </w:t>
      </w:r>
      <w:r w:rsidR="00C26F50">
        <w:rPr>
          <w:sz w:val="28"/>
          <w:szCs w:val="28"/>
        </w:rPr>
        <w:t>– кадастровых инженеров.</w:t>
      </w:r>
    </w:p>
    <w:p w:rsidR="00056DF5" w:rsidRPr="00C26F50" w:rsidRDefault="00056DF5" w:rsidP="006247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56DF5" w:rsidRPr="00C26F50" w:rsidRDefault="00056DF5" w:rsidP="001E12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C26F50">
        <w:rPr>
          <w:sz w:val="28"/>
          <w:szCs w:val="28"/>
          <w:shd w:val="clear" w:color="auto" w:fill="FFFFFF"/>
        </w:rPr>
        <w:t>В ходе мероприятия участники обсудили меры, направленные на повышение качества кадастровых работ, снижение количества приостановлений в учетной деятельности, законодательные аспекты, регламентирующие деятельность отрасли. Особенное внимание уделили тематике подготовки межевых и технических планов на земельные участки и объекты кап</w:t>
      </w:r>
      <w:r w:rsidR="00E138B8">
        <w:rPr>
          <w:sz w:val="28"/>
          <w:szCs w:val="28"/>
          <w:shd w:val="clear" w:color="auto" w:fill="FFFFFF"/>
        </w:rPr>
        <w:t xml:space="preserve">итального </w:t>
      </w:r>
      <w:r w:rsidRPr="00C26F50">
        <w:rPr>
          <w:sz w:val="28"/>
          <w:szCs w:val="28"/>
          <w:shd w:val="clear" w:color="auto" w:fill="FFFFFF"/>
        </w:rPr>
        <w:t>строительства.</w:t>
      </w:r>
    </w:p>
    <w:p w:rsidR="001E1208" w:rsidRPr="00C26F50" w:rsidRDefault="001E1208" w:rsidP="006247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sz w:val="28"/>
          <w:szCs w:val="28"/>
          <w:shd w:val="clear" w:color="auto" w:fill="FFFFFF"/>
        </w:rPr>
      </w:pPr>
    </w:p>
    <w:p w:rsidR="001E1208" w:rsidRPr="00C26F50" w:rsidRDefault="001E1208" w:rsidP="001E12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C26F50">
        <w:rPr>
          <w:rStyle w:val="a7"/>
          <w:sz w:val="28"/>
          <w:szCs w:val="28"/>
          <w:shd w:val="clear" w:color="auto" w:fill="FFFFFF"/>
        </w:rPr>
        <w:t xml:space="preserve">«Наше эффективное сотрудничество с </w:t>
      </w:r>
      <w:r w:rsidR="002B756D" w:rsidRPr="00C26F50">
        <w:rPr>
          <w:rStyle w:val="a7"/>
          <w:sz w:val="28"/>
          <w:szCs w:val="28"/>
          <w:shd w:val="clear" w:color="auto" w:fill="FFFFFF"/>
        </w:rPr>
        <w:t>К</w:t>
      </w:r>
      <w:r w:rsidRPr="00C26F50">
        <w:rPr>
          <w:rStyle w:val="a7"/>
          <w:sz w:val="28"/>
          <w:szCs w:val="28"/>
          <w:shd w:val="clear" w:color="auto" w:fill="FFFFFF"/>
        </w:rPr>
        <w:t>урским Росреестром позволяет гражданам качественно и оперативно получать необходимые государственные услуги», </w:t>
      </w:r>
      <w:r w:rsidRPr="00C26F50">
        <w:rPr>
          <w:sz w:val="28"/>
          <w:szCs w:val="28"/>
          <w:shd w:val="clear" w:color="auto" w:fill="FFFFFF"/>
        </w:rPr>
        <w:t>- сообщила кадастровый инженер ООО «Базис» Татьяна Кирдяшкина.</w:t>
      </w:r>
    </w:p>
    <w:p w:rsidR="00056DF5" w:rsidRPr="00C26F50" w:rsidRDefault="00056DF5" w:rsidP="006247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625E2C" w:rsidRDefault="00056DF5" w:rsidP="001E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F50">
        <w:rPr>
          <w:rFonts w:ascii="Times New Roman" w:hAnsi="Times New Roman" w:cs="Times New Roman"/>
          <w:sz w:val="28"/>
          <w:szCs w:val="28"/>
          <w:shd w:val="clear" w:color="auto" w:fill="FFFFFF"/>
        </w:rPr>
        <w:t>Разговор получился живым и интересным. Все участники отметили важность и актуальность проведения подобных встреч</w:t>
      </w:r>
      <w:bookmarkStart w:id="0" w:name="_GoBack"/>
      <w:bookmarkEnd w:id="0"/>
      <w:r w:rsidRPr="00C26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установления более тесного профессионального общения между кадастровыми инженерами и экспертами </w:t>
      </w:r>
      <w:proofErr w:type="spellStart"/>
      <w:r w:rsidRPr="00C26F50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6247D3" w:rsidRPr="00C26F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7C7D" w:rsidRPr="00C26F50" w:rsidRDefault="00457C7D" w:rsidP="001E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pict>
          <v:shape id="_x0000_i1026" type="#_x0000_t75" alt="" style="width:23.75pt;height:23.75pt"/>
        </w:pict>
      </w:r>
      <w:r>
        <w:rPr>
          <w:noProof/>
          <w:lang w:eastAsia="ru-RU"/>
        </w:rPr>
        <w:drawing>
          <wp:inline distT="0" distB="0" distL="0" distR="0">
            <wp:extent cx="5940425" cy="4474235"/>
            <wp:effectExtent l="19050" t="0" r="3175" b="0"/>
            <wp:docPr id="3" name="Рисунок 3" descr="C:\Users\Полина\Saved Games\Desktop\photo_2023-07-26_18-0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Saved Games\Desktop\photo_2023-07-26_18-01-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C7D" w:rsidRPr="00C26F50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1C65"/>
    <w:rsid w:val="00056DF5"/>
    <w:rsid w:val="00057F1C"/>
    <w:rsid w:val="000A6E47"/>
    <w:rsid w:val="000C64EB"/>
    <w:rsid w:val="00100D72"/>
    <w:rsid w:val="00105B3D"/>
    <w:rsid w:val="0011762D"/>
    <w:rsid w:val="00156166"/>
    <w:rsid w:val="00192816"/>
    <w:rsid w:val="001D615D"/>
    <w:rsid w:val="001E1208"/>
    <w:rsid w:val="0020738F"/>
    <w:rsid w:val="00221C65"/>
    <w:rsid w:val="002A1092"/>
    <w:rsid w:val="002B756D"/>
    <w:rsid w:val="00307793"/>
    <w:rsid w:val="00326A9F"/>
    <w:rsid w:val="0033564F"/>
    <w:rsid w:val="003526FE"/>
    <w:rsid w:val="0045675A"/>
    <w:rsid w:val="00457C7D"/>
    <w:rsid w:val="004828E4"/>
    <w:rsid w:val="00527421"/>
    <w:rsid w:val="006247D3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67051"/>
    <w:rsid w:val="00781FB9"/>
    <w:rsid w:val="007A103F"/>
    <w:rsid w:val="007E4937"/>
    <w:rsid w:val="00811094"/>
    <w:rsid w:val="00812B64"/>
    <w:rsid w:val="0087366C"/>
    <w:rsid w:val="00894A1F"/>
    <w:rsid w:val="008A4FB8"/>
    <w:rsid w:val="008F3AC1"/>
    <w:rsid w:val="00900CA6"/>
    <w:rsid w:val="009229ED"/>
    <w:rsid w:val="009810CF"/>
    <w:rsid w:val="009909EE"/>
    <w:rsid w:val="009C5DEE"/>
    <w:rsid w:val="009E5191"/>
    <w:rsid w:val="00AA0C06"/>
    <w:rsid w:val="00AA60BD"/>
    <w:rsid w:val="00AC0FC5"/>
    <w:rsid w:val="00AE3D30"/>
    <w:rsid w:val="00B247EF"/>
    <w:rsid w:val="00BC57B4"/>
    <w:rsid w:val="00C03232"/>
    <w:rsid w:val="00C26F50"/>
    <w:rsid w:val="00C4573C"/>
    <w:rsid w:val="00C70C7B"/>
    <w:rsid w:val="00C8027E"/>
    <w:rsid w:val="00C93164"/>
    <w:rsid w:val="00CA359F"/>
    <w:rsid w:val="00CF611C"/>
    <w:rsid w:val="00D55EF4"/>
    <w:rsid w:val="00D56587"/>
    <w:rsid w:val="00D97741"/>
    <w:rsid w:val="00DA4969"/>
    <w:rsid w:val="00E138B8"/>
    <w:rsid w:val="00E46A5B"/>
    <w:rsid w:val="00E73FF7"/>
    <w:rsid w:val="00E77DC6"/>
    <w:rsid w:val="00E80600"/>
    <w:rsid w:val="00ED2097"/>
    <w:rsid w:val="00EE75D4"/>
    <w:rsid w:val="00F24172"/>
    <w:rsid w:val="00F614F5"/>
    <w:rsid w:val="00F61F0C"/>
    <w:rsid w:val="00FD5F50"/>
    <w:rsid w:val="00FF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192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Полина</cp:lastModifiedBy>
  <cp:revision>11</cp:revision>
  <cp:lastPrinted>2023-07-27T08:47:00Z</cp:lastPrinted>
  <dcterms:created xsi:type="dcterms:W3CDTF">2023-07-27T08:21:00Z</dcterms:created>
  <dcterms:modified xsi:type="dcterms:W3CDTF">2023-07-28T06:37:00Z</dcterms:modified>
</cp:coreProperties>
</file>